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7129" w14:textId="77777777" w:rsidR="00837C36" w:rsidRDefault="00837C36" w:rsidP="00837C3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48FBDC9A" w14:textId="77777777" w:rsidR="00837C36" w:rsidRDefault="00837C36" w:rsidP="00837C3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014AEE52" w14:textId="77777777" w:rsidR="00837C36" w:rsidRDefault="00837C36" w:rsidP="00837C36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32A56242" w14:textId="77777777" w:rsidR="00837C36" w:rsidRDefault="00837C36" w:rsidP="00837C36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DB746BD" w14:textId="77777777" w:rsidR="00837C36" w:rsidRDefault="00837C36" w:rsidP="00837C3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4B216796" w14:textId="77777777" w:rsidR="00837C36" w:rsidRDefault="00837C36" w:rsidP="00837C3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5B8FBA0C" w14:textId="77777777" w:rsidR="00837C36" w:rsidRDefault="00837C36" w:rsidP="00837C36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4495EDCE" w14:textId="287BA0BF" w:rsidR="005B5DD9" w:rsidRDefault="00837C36" w:rsidP="005B5DD9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</w:t>
      </w:r>
      <w:r w:rsidR="000A544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التلاعب في إثبات الحضور والانصراف للمرة ال</w:t>
      </w:r>
      <w:r w:rsidR="00B21C6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رابعة</w:t>
      </w:r>
      <w:r w:rsidR="000A544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يوم.................... 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</w:t>
      </w:r>
      <w:r w:rsidR="005B5DD9">
        <w:rPr>
          <w:rFonts w:ascii="Sakkal Majalla" w:hAnsi="Sakkal Majalla" w:cs="Sakkal Majalla"/>
          <w:color w:val="000000"/>
          <w:sz w:val="28"/>
          <w:szCs w:val="28"/>
          <w:rtl/>
        </w:rPr>
        <w:t>فعليه</w:t>
      </w:r>
      <w:r w:rsidR="005B5DD9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C44FC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نشعكم </w:t>
      </w:r>
      <w:proofErr w:type="gramStart"/>
      <w:r w:rsidR="00C44FCE">
        <w:rPr>
          <w:rFonts w:ascii="Sakkal Majalla" w:hAnsi="Sakkal Majalla" w:cs="Sakkal Majalla" w:hint="cs"/>
          <w:color w:val="000000"/>
          <w:sz w:val="28"/>
          <w:szCs w:val="28"/>
          <w:rtl/>
        </w:rPr>
        <w:t>ب</w:t>
      </w:r>
      <w:r w:rsidR="005B5DD9">
        <w:rPr>
          <w:rFonts w:ascii="Sakkal Majalla" w:hAnsi="Sakkal Majalla" w:cs="Sakkal Majalla" w:hint="cs"/>
          <w:color w:val="000000"/>
          <w:sz w:val="28"/>
          <w:szCs w:val="28"/>
          <w:rtl/>
        </w:rPr>
        <w:t>ال</w:t>
      </w:r>
      <w:r w:rsidR="00B21C6C">
        <w:rPr>
          <w:rFonts w:ascii="Sakkal Majalla" w:hAnsi="Sakkal Majalla" w:cs="Sakkal Majalla" w:hint="cs"/>
          <w:color w:val="000000"/>
          <w:sz w:val="28"/>
          <w:szCs w:val="28"/>
          <w:rtl/>
        </w:rPr>
        <w:t>فصل  من</w:t>
      </w:r>
      <w:proofErr w:type="gramEnd"/>
      <w:r w:rsidR="00B21C6C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( الخدمة مع المكافأة )</w:t>
      </w:r>
      <w:r w:rsidR="005B5DD9">
        <w:rPr>
          <w:rFonts w:ascii="Sakkal Majalla" w:hAnsi="Sakkal Majalla" w:cs="Sakkal Majalla"/>
          <w:color w:val="000000"/>
          <w:sz w:val="28"/>
          <w:szCs w:val="28"/>
          <w:rtl/>
        </w:rPr>
        <w:t>استنادا على لائحة المخالفات والجزاءات.</w:t>
      </w:r>
      <w:r w:rsidR="00B41D30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</w:p>
    <w:p w14:paraId="64FBCE41" w14:textId="77777777" w:rsidR="00837C36" w:rsidRDefault="00837C36" w:rsidP="00837C36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2B247EEA" w14:textId="77777777" w:rsidR="00837C36" w:rsidRDefault="00837C36" w:rsidP="00837C36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32258EAE" w14:textId="77777777" w:rsidR="00837C36" w:rsidRDefault="00837C36" w:rsidP="00837C36"/>
    <w:p w14:paraId="65DF8179" w14:textId="77777777" w:rsidR="00837C36" w:rsidRDefault="00837C36" w:rsidP="00837C36"/>
    <w:p w14:paraId="4A76FE1C" w14:textId="77777777" w:rsidR="00837C36" w:rsidRDefault="00837C36" w:rsidP="00837C36"/>
    <w:p w14:paraId="51FF5B60" w14:textId="77777777" w:rsidR="00837C36" w:rsidRDefault="00837C36" w:rsidP="00837C36"/>
    <w:p w14:paraId="302E8EF5" w14:textId="77777777" w:rsidR="00483677" w:rsidRDefault="00483677"/>
    <w:sectPr w:rsidR="00483677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DF"/>
    <w:rsid w:val="000A544D"/>
    <w:rsid w:val="002F7DDF"/>
    <w:rsid w:val="00483677"/>
    <w:rsid w:val="005B5DD9"/>
    <w:rsid w:val="005D56F1"/>
    <w:rsid w:val="00837C36"/>
    <w:rsid w:val="00B21C6C"/>
    <w:rsid w:val="00B41D30"/>
    <w:rsid w:val="00C44FCE"/>
    <w:rsid w:val="00C770AD"/>
    <w:rsid w:val="00C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6E797"/>
  <w15:chartTrackingRefBased/>
  <w15:docId w15:val="{AED6FE9A-248D-43BC-AC83-C5DADC57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C36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7</cp:revision>
  <dcterms:created xsi:type="dcterms:W3CDTF">2022-04-26T11:01:00Z</dcterms:created>
  <dcterms:modified xsi:type="dcterms:W3CDTF">2022-04-28T11:49:00Z</dcterms:modified>
</cp:coreProperties>
</file>